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1DA67" w14:textId="77777777" w:rsidR="00A31E22" w:rsidRDefault="00A31E22" w:rsidP="00A31E22">
      <w:r>
        <w:t>TERCERO BÁSICO</w:t>
      </w:r>
    </w:p>
    <w:p w14:paraId="1704AA2A" w14:textId="77777777" w:rsidR="00A31E22" w:rsidRDefault="00A31E22" w:rsidP="00A31E22">
      <w:pPr>
        <w:widowControl w:val="0"/>
        <w:numPr>
          <w:ilvl w:val="0"/>
          <w:numId w:val="11"/>
        </w:numPr>
        <w:spacing w:line="240" w:lineRule="auto"/>
      </w:pPr>
      <w:r>
        <w:t xml:space="preserve">1 RESMA DE HOJAS TAMAÑO </w:t>
      </w:r>
      <w:r>
        <w:rPr>
          <w:b/>
          <w:bCs/>
        </w:rPr>
        <w:t>OFICIO</w:t>
      </w:r>
    </w:p>
    <w:p w14:paraId="2900D3C4" w14:textId="77777777" w:rsidR="00A31E22" w:rsidRDefault="00A31E22" w:rsidP="00A31E22"/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6465"/>
      </w:tblGrid>
      <w:tr w:rsidR="00A31E22" w14:paraId="6607935E" w14:textId="77777777" w:rsidTr="00594A22">
        <w:trPr>
          <w:trHeight w:val="2203"/>
        </w:trPr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8DD1F" w14:textId="77777777" w:rsidR="00A31E22" w:rsidRDefault="00A31E22" w:rsidP="00594A22">
            <w:pPr>
              <w:widowControl w:val="0"/>
              <w:spacing w:line="240" w:lineRule="auto"/>
            </w:pPr>
            <w:r>
              <w:t>LENGUAJE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7BCB5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2 cuadernos </w:t>
            </w:r>
            <w:proofErr w:type="spellStart"/>
            <w:r>
              <w:t>college</w:t>
            </w:r>
            <w:proofErr w:type="spellEnd"/>
            <w:r>
              <w:t xml:space="preserve"> de 100 hojas, cuadriculado (forro rojo) </w:t>
            </w:r>
          </w:p>
          <w:p w14:paraId="2A6F72C7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Diccionario de significados </w:t>
            </w:r>
          </w:p>
          <w:p w14:paraId="1092FBE9" w14:textId="77777777" w:rsidR="00A31E22" w:rsidRDefault="00A31E22" w:rsidP="00594A22">
            <w:pPr>
              <w:widowControl w:val="0"/>
              <w:spacing w:line="240" w:lineRule="auto"/>
            </w:pPr>
            <w:r>
              <w:t>Destacadores</w:t>
            </w:r>
          </w:p>
          <w:p w14:paraId="71D6D549" w14:textId="77777777" w:rsidR="00A31E22" w:rsidRDefault="00A31E22" w:rsidP="00594A22">
            <w:pPr>
              <w:widowControl w:val="0"/>
              <w:spacing w:line="240" w:lineRule="auto"/>
            </w:pPr>
            <w:r>
              <w:t>Una carpeta de cartulina de colores (entregar a profesora primer día de clases)</w:t>
            </w:r>
          </w:p>
          <w:p w14:paraId="59C141D6" w14:textId="77777777" w:rsidR="00A31E22" w:rsidRDefault="00A31E22" w:rsidP="00594A22">
            <w:pPr>
              <w:widowControl w:val="0"/>
              <w:spacing w:line="240" w:lineRule="auto"/>
            </w:pPr>
            <w:r>
              <w:t>2 cuadernillos de oficio cuadriculados. (entregar a profesora primer día de clases)</w:t>
            </w:r>
          </w:p>
        </w:tc>
      </w:tr>
      <w:tr w:rsidR="00A31E22" w14:paraId="1FAE81F7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D7B2D" w14:textId="77777777" w:rsidR="00A31E22" w:rsidRDefault="00A31E22" w:rsidP="00594A22">
            <w:pPr>
              <w:widowControl w:val="0"/>
              <w:spacing w:line="240" w:lineRule="auto"/>
            </w:pPr>
            <w:r>
              <w:t>MATEMÁTICA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B5B1E" w14:textId="77777777" w:rsidR="00A31E22" w:rsidRDefault="00A31E22" w:rsidP="00594A22">
            <w:pPr>
              <w:widowControl w:val="0"/>
              <w:spacing w:line="240" w:lineRule="auto"/>
              <w:jc w:val="both"/>
              <w:rPr>
                <w:b/>
                <w:bCs/>
              </w:rPr>
            </w:pPr>
            <w:r>
              <w:t xml:space="preserve">2 cuadernos de matemática College 100 hojas. </w:t>
            </w:r>
            <w:r>
              <w:rPr>
                <w:b/>
                <w:bCs/>
              </w:rPr>
              <w:t>Forro azul</w:t>
            </w:r>
            <w:r>
              <w:t>.</w:t>
            </w:r>
          </w:p>
          <w:p w14:paraId="20C36BB6" w14:textId="77777777" w:rsidR="00A31E22" w:rsidRDefault="00A31E22" w:rsidP="00594A22">
            <w:pPr>
              <w:widowControl w:val="0"/>
              <w:spacing w:line="240" w:lineRule="auto"/>
              <w:jc w:val="both"/>
              <w:rPr>
                <w:b/>
                <w:bCs/>
              </w:rPr>
            </w:pPr>
            <w:r>
              <w:t xml:space="preserve">1 carpeta con fundas transparente, tamaño oficio (mínimo 20 fundas). </w:t>
            </w:r>
            <w:r>
              <w:rPr>
                <w:b/>
                <w:bCs/>
              </w:rPr>
              <w:t>Color Azul</w:t>
            </w:r>
          </w:p>
          <w:p w14:paraId="0407E87B" w14:textId="77777777" w:rsidR="00A31E22" w:rsidRDefault="00A31E22" w:rsidP="00594A22">
            <w:pPr>
              <w:widowControl w:val="0"/>
              <w:spacing w:line="240" w:lineRule="auto"/>
              <w:jc w:val="both"/>
            </w:pPr>
            <w:r>
              <w:t>2 plumones de pizarra.</w:t>
            </w:r>
          </w:p>
          <w:p w14:paraId="3E6E7579" w14:textId="77777777" w:rsidR="00A31E22" w:rsidRDefault="00A31E22" w:rsidP="00594A22">
            <w:pPr>
              <w:widowControl w:val="0"/>
              <w:spacing w:line="240" w:lineRule="auto"/>
              <w:jc w:val="both"/>
            </w:pPr>
            <w:r>
              <w:t xml:space="preserve">1 borrador de pizarra pequeño </w:t>
            </w:r>
          </w:p>
          <w:p w14:paraId="2E9D850A" w14:textId="77777777" w:rsidR="00A31E22" w:rsidRDefault="00A31E22" w:rsidP="00594A22">
            <w:pPr>
              <w:widowControl w:val="0"/>
              <w:spacing w:line="240" w:lineRule="auto"/>
              <w:jc w:val="both"/>
            </w:pPr>
            <w:r>
              <w:t>2 sobre de papel lustre</w:t>
            </w:r>
          </w:p>
          <w:p w14:paraId="6C05A18E" w14:textId="77777777" w:rsidR="00A31E22" w:rsidRDefault="00A31E22" w:rsidP="00594A22">
            <w:pPr>
              <w:widowControl w:val="0"/>
              <w:spacing w:line="240" w:lineRule="auto"/>
              <w:jc w:val="both"/>
            </w:pPr>
            <w:r>
              <w:t>1 pizarra escolar acrílica de 30x40</w:t>
            </w:r>
          </w:p>
          <w:p w14:paraId="2F13A505" w14:textId="77777777" w:rsidR="00A31E22" w:rsidRDefault="00A31E22" w:rsidP="00594A22">
            <w:pPr>
              <w:widowControl w:val="0"/>
              <w:spacing w:line="240" w:lineRule="auto"/>
              <w:jc w:val="both"/>
            </w:pPr>
            <w:r>
              <w:t xml:space="preserve">1 regla de 20 cm </w:t>
            </w:r>
          </w:p>
        </w:tc>
      </w:tr>
      <w:tr w:rsidR="00A31E22" w14:paraId="79B98FEF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AFB5" w14:textId="77777777" w:rsidR="00A31E22" w:rsidRDefault="00A31E22" w:rsidP="00594A22">
            <w:pPr>
              <w:widowControl w:val="0"/>
              <w:spacing w:line="240" w:lineRule="auto"/>
            </w:pPr>
            <w:r>
              <w:t>CIENCIAS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D7776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1 cuaderno collage con forro verde oscuro</w:t>
            </w:r>
          </w:p>
          <w:p w14:paraId="7ACCD95B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paquete de lápices de colores </w:t>
            </w:r>
          </w:p>
          <w:p w14:paraId="1FBB830E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2 gomas de borrar </w:t>
            </w:r>
          </w:p>
          <w:p w14:paraId="779F6176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4 lápiz mina (para el año) </w:t>
            </w:r>
          </w:p>
          <w:p w14:paraId="386AE09B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tijeras </w:t>
            </w:r>
          </w:p>
          <w:p w14:paraId="773773FF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pegamento en barra </w:t>
            </w:r>
          </w:p>
          <w:p w14:paraId="2569E7BD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Plumones de colores</w:t>
            </w:r>
          </w:p>
          <w:p w14:paraId="6AEBF8ED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gramStart"/>
            <w:r>
              <w:t>2  papel</w:t>
            </w:r>
            <w:proofErr w:type="gramEnd"/>
            <w:r>
              <w:t xml:space="preserve"> </w:t>
            </w:r>
            <w:proofErr w:type="spellStart"/>
            <w:r>
              <w:t>kraft</w:t>
            </w:r>
            <w:proofErr w:type="spellEnd"/>
          </w:p>
        </w:tc>
      </w:tr>
      <w:tr w:rsidR="00A31E22" w14:paraId="08A38C3D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3BCFB" w14:textId="77777777" w:rsidR="00A31E22" w:rsidRDefault="00A31E22" w:rsidP="00594A22">
            <w:pPr>
              <w:widowControl w:val="0"/>
              <w:spacing w:line="240" w:lineRule="auto"/>
            </w:pPr>
            <w:r>
              <w:t>HISTORIA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DE71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cuaderno collage con forro amarillo </w:t>
            </w:r>
          </w:p>
          <w:p w14:paraId="08339F86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paquete de lápices de colores </w:t>
            </w:r>
          </w:p>
          <w:p w14:paraId="3F7B7E91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2 gomas de borrar </w:t>
            </w:r>
          </w:p>
          <w:p w14:paraId="7FB364ED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4 lápiz mina (para el año) </w:t>
            </w:r>
          </w:p>
          <w:p w14:paraId="2033D9A7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tijeras </w:t>
            </w:r>
          </w:p>
          <w:p w14:paraId="00319165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pegamento en barra </w:t>
            </w:r>
          </w:p>
        </w:tc>
      </w:tr>
      <w:tr w:rsidR="00A31E22" w14:paraId="43851B3B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7AAA6" w14:textId="77777777" w:rsidR="00A31E22" w:rsidRDefault="00A31E22" w:rsidP="00594A22">
            <w:pPr>
              <w:widowControl w:val="0"/>
              <w:spacing w:line="240" w:lineRule="auto"/>
            </w:pPr>
            <w:r>
              <w:t>INGLÉS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A63C9" w14:textId="77777777" w:rsidR="00A31E22" w:rsidRDefault="00A31E22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  <w:p w14:paraId="7182D728" w14:textId="77777777" w:rsidR="00A31E22" w:rsidRDefault="00A31E22" w:rsidP="00594A22">
            <w:r>
              <w:rPr>
                <w:sz w:val="24"/>
                <w:szCs w:val="24"/>
              </w:rPr>
              <w:t xml:space="preserve">1 cuaderno de 80 hojas cuadriculado (cuadro grande) collage. </w:t>
            </w:r>
            <w:r>
              <w:rPr>
                <w:b/>
                <w:bCs/>
                <w:sz w:val="24"/>
                <w:szCs w:val="24"/>
              </w:rPr>
              <w:t>Forro rosado</w:t>
            </w:r>
            <w:r>
              <w:rPr>
                <w:sz w:val="24"/>
                <w:szCs w:val="24"/>
              </w:rPr>
              <w:t>.</w:t>
            </w:r>
          </w:p>
        </w:tc>
      </w:tr>
      <w:tr w:rsidR="00A31E22" w14:paraId="570344A6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29075" w14:textId="77777777" w:rsidR="00A31E22" w:rsidRDefault="00A31E22" w:rsidP="00594A22">
            <w:pPr>
              <w:widowControl w:val="0"/>
              <w:spacing w:line="240" w:lineRule="auto"/>
            </w:pPr>
            <w:r>
              <w:t>EDUCACIÓN FÍSICA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CB32B" w14:textId="77777777" w:rsidR="00A31E22" w:rsidRDefault="00A31E22" w:rsidP="00594A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 xml:space="preserve">1 cuaderno pequeño de 40 hojas caligrafía horizontal, forro amarillo. </w:t>
            </w:r>
          </w:p>
          <w:p w14:paraId="5A124A37" w14:textId="77777777" w:rsidR="00A31E22" w:rsidRDefault="00A31E22" w:rsidP="00594A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1 botella para el agua.</w:t>
            </w:r>
          </w:p>
          <w:p w14:paraId="0AB618C5" w14:textId="77777777" w:rsidR="00A31E22" w:rsidRDefault="00A31E22" w:rsidP="00594A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1 toalla pequeña</w:t>
            </w:r>
          </w:p>
          <w:p w14:paraId="06E0E98E" w14:textId="77777777" w:rsidR="00A31E22" w:rsidRDefault="00A31E22" w:rsidP="00594A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1 polera de buzo para cambio.</w:t>
            </w:r>
          </w:p>
          <w:p w14:paraId="7D6C9199" w14:textId="77777777" w:rsidR="00A31E22" w:rsidRDefault="00A31E22" w:rsidP="00594A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Toalla de manos</w:t>
            </w:r>
          </w:p>
          <w:p w14:paraId="491A9072" w14:textId="77777777" w:rsidR="00A31E22" w:rsidRDefault="00A31E22" w:rsidP="00594A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 xml:space="preserve">Certificado de salud compatible. </w:t>
            </w:r>
          </w:p>
          <w:p w14:paraId="1B24349E" w14:textId="77777777" w:rsidR="00A31E22" w:rsidRDefault="00A31E22" w:rsidP="00594A22">
            <w:pPr>
              <w:widowControl w:val="0"/>
              <w:spacing w:line="240" w:lineRule="auto"/>
            </w:pPr>
          </w:p>
        </w:tc>
      </w:tr>
      <w:tr w:rsidR="00A31E22" w14:paraId="6E49CCE1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D7770" w14:textId="77777777" w:rsidR="00A31E22" w:rsidRDefault="00A31E22" w:rsidP="00594A22">
            <w:pPr>
              <w:widowControl w:val="0"/>
              <w:spacing w:line="240" w:lineRule="auto"/>
            </w:pPr>
            <w:r>
              <w:lastRenderedPageBreak/>
              <w:t>ARTES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BC315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2 block 99</w:t>
            </w:r>
          </w:p>
          <w:p w14:paraId="51C7A35E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2 lápices mina</w:t>
            </w:r>
          </w:p>
          <w:p w14:paraId="72D32377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regla de plástico 30 cm </w:t>
            </w:r>
          </w:p>
          <w:p w14:paraId="29046FA9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tijera</w:t>
            </w:r>
          </w:p>
          <w:p w14:paraId="2A3C81BC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1 papel absorbente </w:t>
            </w:r>
          </w:p>
        </w:tc>
      </w:tr>
      <w:tr w:rsidR="00A31E22" w14:paraId="60966092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5CDCC" w14:textId="77777777" w:rsidR="00A31E22" w:rsidRDefault="00A31E22" w:rsidP="00594A22">
            <w:pPr>
              <w:widowControl w:val="0"/>
              <w:spacing w:line="240" w:lineRule="auto"/>
            </w:pPr>
            <w:r>
              <w:t>MÚSICA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4E0E7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matemáticas 80 hojas</w:t>
            </w:r>
          </w:p>
          <w:p w14:paraId="3D64D6EF" w14:textId="77777777" w:rsidR="00A31E22" w:rsidRDefault="00A31E22" w:rsidP="00594A22">
            <w:pPr>
              <w:widowControl w:val="0"/>
              <w:spacing w:line="240" w:lineRule="auto"/>
            </w:pPr>
            <w:r>
              <w:t>1 instrumento musical (se sugiere *</w:t>
            </w:r>
            <w:proofErr w:type="spellStart"/>
            <w:r>
              <w:t>metalófono</w:t>
            </w:r>
            <w:proofErr w:type="spellEnd"/>
            <w:r>
              <w:t xml:space="preserve"> (cromático mínimo 2 octavas) *teclado mínimo 2 octavas), el instrumento se comenzará a utilizar desde el mes de abril</w:t>
            </w:r>
          </w:p>
        </w:tc>
      </w:tr>
      <w:tr w:rsidR="00A31E22" w14:paraId="12CE4106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3A167" w14:textId="77777777" w:rsidR="00A31E22" w:rsidRDefault="00A31E22" w:rsidP="00594A22">
            <w:pPr>
              <w:widowControl w:val="0"/>
              <w:spacing w:line="240" w:lineRule="auto"/>
            </w:pPr>
            <w:r>
              <w:t>TECNOLOGÍA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39029" w14:textId="77777777" w:rsidR="00A31E22" w:rsidRDefault="00A31E22" w:rsidP="00594A22">
            <w:pPr>
              <w:widowControl w:val="0"/>
              <w:numPr>
                <w:ilvl w:val="0"/>
                <w:numId w:val="9"/>
              </w:numPr>
              <w:spacing w:line="240" w:lineRule="auto"/>
            </w:pPr>
            <w:r>
              <w:t xml:space="preserve">cuaderno 80 hojas </w:t>
            </w:r>
            <w:proofErr w:type="spellStart"/>
            <w:r>
              <w:t>college</w:t>
            </w:r>
            <w:proofErr w:type="spellEnd"/>
            <w:r>
              <w:t>, forro anaranjado</w:t>
            </w:r>
          </w:p>
        </w:tc>
      </w:tr>
      <w:tr w:rsidR="00A31E22" w14:paraId="14F645BC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14BA4" w14:textId="77777777" w:rsidR="00A31E22" w:rsidRDefault="00A31E22" w:rsidP="00594A22">
            <w:pPr>
              <w:widowControl w:val="0"/>
              <w:spacing w:line="240" w:lineRule="auto"/>
            </w:pPr>
            <w:r>
              <w:t>RELIGIÓN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F787D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de matemáticas 100 </w:t>
            </w:r>
            <w:proofErr w:type="gramStart"/>
            <w:r>
              <w:t>hojas  forro</w:t>
            </w:r>
            <w:proofErr w:type="gramEnd"/>
            <w:r>
              <w:t xml:space="preserve"> celeste</w:t>
            </w:r>
          </w:p>
          <w:p w14:paraId="3B1E502B" w14:textId="77777777" w:rsidR="00A31E22" w:rsidRDefault="00A31E22" w:rsidP="00594A22">
            <w:pPr>
              <w:widowControl w:val="0"/>
              <w:spacing w:line="240" w:lineRule="auto"/>
            </w:pPr>
            <w:r>
              <w:t>Nuevo testamento católico o biblia católica</w:t>
            </w:r>
          </w:p>
        </w:tc>
      </w:tr>
      <w:tr w:rsidR="00A31E22" w14:paraId="64405A1A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DF50B" w14:textId="77777777" w:rsidR="00A31E22" w:rsidRDefault="00A31E22" w:rsidP="00594A22">
            <w:pPr>
              <w:widowControl w:val="0"/>
              <w:spacing w:line="240" w:lineRule="auto"/>
            </w:pPr>
            <w:r>
              <w:t>ORIENTACIÓN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E863B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</w:t>
            </w:r>
            <w:proofErr w:type="spellStart"/>
            <w:r>
              <w:t>college</w:t>
            </w:r>
            <w:proofErr w:type="spellEnd"/>
            <w:r>
              <w:t xml:space="preserve"> de 80 hojas forro papel de regalo </w:t>
            </w:r>
          </w:p>
        </w:tc>
      </w:tr>
      <w:tr w:rsidR="00A31E22" w14:paraId="00FE29FB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D7B07" w14:textId="77777777" w:rsidR="00A31E22" w:rsidRDefault="00A31E22" w:rsidP="00594A2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OTROS MATERIALES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57E61" w14:textId="77777777" w:rsidR="00A31E22" w:rsidRDefault="00A31E22" w:rsidP="00594A22">
            <w:pPr>
              <w:widowControl w:val="0"/>
              <w:spacing w:line="240" w:lineRule="auto"/>
            </w:pPr>
          </w:p>
        </w:tc>
      </w:tr>
    </w:tbl>
    <w:p w14:paraId="319D3463" w14:textId="77777777" w:rsidR="00A31E22" w:rsidRDefault="00A31E22" w:rsidP="00A31E22">
      <w:pPr>
        <w:rPr>
          <w:b/>
          <w:bCs/>
        </w:rPr>
      </w:pPr>
    </w:p>
    <w:p w14:paraId="049F82E1" w14:textId="38A1B877" w:rsidR="00D14179" w:rsidRDefault="00D9401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PLAN LECTOR</w:t>
      </w:r>
    </w:p>
    <w:tbl>
      <w:tblPr>
        <w:tblStyle w:val="TableNormal0"/>
        <w:tblW w:w="10808" w:type="dxa"/>
        <w:tblInd w:w="-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273"/>
        <w:gridCol w:w="2692"/>
      </w:tblGrid>
      <w:tr w:rsidR="00D9401D" w14:paraId="5205FE4E" w14:textId="77777777" w:rsidTr="00D9401D">
        <w:trPr>
          <w:trHeight w:val="743"/>
        </w:trPr>
        <w:tc>
          <w:tcPr>
            <w:tcW w:w="1843" w:type="dxa"/>
            <w:vMerge w:val="restart"/>
            <w:shd w:val="clear" w:color="auto" w:fill="FFF2CC"/>
          </w:tcPr>
          <w:p w14:paraId="26370493" w14:textId="77777777" w:rsidR="00D9401D" w:rsidRDefault="00D9401D" w:rsidP="00DC33ED">
            <w:pPr>
              <w:pStyle w:val="TableParagraph"/>
              <w:spacing w:before="100" w:line="477" w:lineRule="auto"/>
              <w:ind w:left="490" w:right="361" w:hanging="110"/>
              <w:rPr>
                <w:b/>
              </w:rPr>
            </w:pPr>
            <w:r>
              <w:rPr>
                <w:b/>
                <w:spacing w:val="-2"/>
              </w:rPr>
              <w:t>TERCERO BÁSICO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  <w:shd w:val="clear" w:color="auto" w:fill="FFF2CC"/>
          </w:tcPr>
          <w:p w14:paraId="27B73CBE" w14:textId="77777777" w:rsidR="00D9401D" w:rsidRDefault="00D9401D" w:rsidP="00DC33ED">
            <w:pPr>
              <w:pStyle w:val="TableParagraph"/>
              <w:spacing w:before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“¿Cómo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domesticar a tus </w:t>
            </w:r>
            <w:r>
              <w:rPr>
                <w:b/>
                <w:i/>
                <w:spacing w:val="-2"/>
                <w:sz w:val="24"/>
              </w:rPr>
              <w:t>papás?”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FFF2CC"/>
          </w:tcPr>
          <w:p w14:paraId="3BA2077C" w14:textId="77777777" w:rsidR="00D9401D" w:rsidRDefault="00D9401D" w:rsidP="00DC33ED">
            <w:pPr>
              <w:pStyle w:val="TableParagraph"/>
              <w:spacing w:before="101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Mauricio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Paredes</w:t>
            </w:r>
          </w:p>
        </w:tc>
      </w:tr>
      <w:tr w:rsidR="00D9401D" w14:paraId="7BB148DD" w14:textId="77777777" w:rsidTr="00D9401D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FFF2CC"/>
          </w:tcPr>
          <w:p w14:paraId="4AF9E382" w14:textId="77777777" w:rsidR="00D9401D" w:rsidRDefault="00D9401D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6F99BEA7" w14:textId="77777777" w:rsidR="00D9401D" w:rsidRDefault="00D9401D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“Un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duende a </w:t>
            </w:r>
            <w:r>
              <w:rPr>
                <w:b/>
                <w:i/>
                <w:spacing w:val="-2"/>
                <w:sz w:val="24"/>
              </w:rPr>
              <w:t>rayas”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7833F0FE" w14:textId="77777777" w:rsidR="00D9401D" w:rsidRDefault="00D9401D" w:rsidP="00DC33ED">
            <w:pPr>
              <w:pStyle w:val="TableParagraph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María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pacing w:val="-2"/>
                <w:sz w:val="24"/>
              </w:rPr>
              <w:t>Puncel</w:t>
            </w:r>
          </w:p>
        </w:tc>
      </w:tr>
      <w:tr w:rsidR="00D9401D" w14:paraId="012BFBB9" w14:textId="77777777" w:rsidTr="00D9401D">
        <w:trPr>
          <w:trHeight w:val="796"/>
        </w:trPr>
        <w:tc>
          <w:tcPr>
            <w:tcW w:w="1843" w:type="dxa"/>
            <w:vMerge/>
            <w:tcBorders>
              <w:top w:val="nil"/>
            </w:tcBorders>
            <w:shd w:val="clear" w:color="auto" w:fill="FFF2CC"/>
          </w:tcPr>
          <w:p w14:paraId="5B454B95" w14:textId="77777777" w:rsidR="00D9401D" w:rsidRDefault="00D9401D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0C71725E" w14:textId="77777777" w:rsidR="00D9401D" w:rsidRDefault="00D9401D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“Los </w:t>
            </w:r>
            <w:r>
              <w:rPr>
                <w:b/>
                <w:i/>
                <w:spacing w:val="-2"/>
                <w:sz w:val="24"/>
              </w:rPr>
              <w:t>cretinos”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773D2E73" w14:textId="77777777" w:rsidR="00D9401D" w:rsidRDefault="00D9401D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Roald </w:t>
            </w:r>
            <w:r>
              <w:rPr>
                <w:rFonts w:ascii="Arial MT"/>
                <w:spacing w:val="-4"/>
                <w:sz w:val="24"/>
              </w:rPr>
              <w:t>Dahl</w:t>
            </w:r>
          </w:p>
        </w:tc>
      </w:tr>
      <w:tr w:rsidR="00D9401D" w14:paraId="6B23C3EF" w14:textId="77777777" w:rsidTr="00D9401D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FFF2CC"/>
          </w:tcPr>
          <w:p w14:paraId="0F64AB1F" w14:textId="77777777" w:rsidR="00D9401D" w:rsidRDefault="00D9401D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24057F9C" w14:textId="77777777" w:rsidR="00D9401D" w:rsidRDefault="00D9401D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“Querida Susy y querido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Paul”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01FD3D42" w14:textId="77777777" w:rsidR="00D9401D" w:rsidRDefault="00D9401D" w:rsidP="00DC33ED">
            <w:pPr>
              <w:pStyle w:val="TableParagraph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Christine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pacing w:val="-2"/>
                <w:sz w:val="24"/>
              </w:rPr>
              <w:t>Nöstlinger</w:t>
            </w:r>
          </w:p>
        </w:tc>
      </w:tr>
      <w:tr w:rsidR="00D9401D" w14:paraId="4D3E6970" w14:textId="77777777" w:rsidTr="00D9401D">
        <w:trPr>
          <w:trHeight w:val="1309"/>
        </w:trPr>
        <w:tc>
          <w:tcPr>
            <w:tcW w:w="1843" w:type="dxa"/>
            <w:vMerge/>
            <w:tcBorders>
              <w:top w:val="nil"/>
            </w:tcBorders>
            <w:shd w:val="clear" w:color="auto" w:fill="FFF2CC"/>
          </w:tcPr>
          <w:p w14:paraId="56209DCD" w14:textId="77777777" w:rsidR="00D9401D" w:rsidRDefault="00D9401D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</w:tcBorders>
            <w:shd w:val="clear" w:color="auto" w:fill="FFF2CC"/>
          </w:tcPr>
          <w:p w14:paraId="3C529EE9" w14:textId="77777777" w:rsidR="00D9401D" w:rsidRDefault="00D9401D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“Papelucho”</w:t>
            </w:r>
          </w:p>
        </w:tc>
        <w:tc>
          <w:tcPr>
            <w:tcW w:w="2692" w:type="dxa"/>
            <w:tcBorders>
              <w:top w:val="single" w:sz="4" w:space="0" w:color="000000"/>
            </w:tcBorders>
            <w:shd w:val="clear" w:color="auto" w:fill="FFF2CC"/>
          </w:tcPr>
          <w:p w14:paraId="48A71787" w14:textId="77777777" w:rsidR="00D9401D" w:rsidRDefault="00D9401D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Marcela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pacing w:val="-5"/>
                <w:sz w:val="24"/>
              </w:rPr>
              <w:t>Paz</w:t>
            </w:r>
          </w:p>
        </w:tc>
      </w:tr>
    </w:tbl>
    <w:p w14:paraId="27C4066B" w14:textId="77777777" w:rsidR="00D9401D" w:rsidRPr="00387175" w:rsidRDefault="00D9401D">
      <w:pPr>
        <w:rPr>
          <w:b/>
          <w:bCs/>
        </w:rPr>
      </w:pPr>
    </w:p>
    <w:sectPr w:rsidR="00D9401D" w:rsidRPr="0038717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F50BE" w14:textId="77777777" w:rsidR="0031357C" w:rsidRDefault="0031357C">
      <w:pPr>
        <w:spacing w:line="240" w:lineRule="auto"/>
      </w:pPr>
      <w:r>
        <w:separator/>
      </w:r>
    </w:p>
  </w:endnote>
  <w:endnote w:type="continuationSeparator" w:id="0">
    <w:p w14:paraId="52B7DDDF" w14:textId="77777777" w:rsidR="0031357C" w:rsidRDefault="003135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FA4F921-2AF1-4FBD-9F1A-F56A2CA56EA4}"/>
    <w:embedBold r:id="rId2" w:fontKey="{5D5A3482-5253-4DE6-97BB-D6EBF6E860E7}"/>
    <w:embedBoldItalic r:id="rId3" w:fontKey="{05EEB914-2F20-4299-B804-CBDEFDF92092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0ACEC33-E7E9-4347-B7AE-24E5F44FF4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A779A" w14:textId="77777777" w:rsidR="0031357C" w:rsidRDefault="0031357C">
      <w:pPr>
        <w:spacing w:line="240" w:lineRule="auto"/>
      </w:pPr>
      <w:r>
        <w:separator/>
      </w:r>
    </w:p>
  </w:footnote>
  <w:footnote w:type="continuationSeparator" w:id="0">
    <w:p w14:paraId="3046C964" w14:textId="77777777" w:rsidR="0031357C" w:rsidRDefault="003135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C5FE9"/>
    <w:rsid w:val="0031357C"/>
    <w:rsid w:val="00334056"/>
    <w:rsid w:val="00387175"/>
    <w:rsid w:val="00A31E22"/>
    <w:rsid w:val="00BD2737"/>
    <w:rsid w:val="00D14179"/>
    <w:rsid w:val="00D9401D"/>
    <w:rsid w:val="00EB7EFA"/>
    <w:rsid w:val="00F061B4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D9401D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401D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2025-12-19T18:31:00Z</dcterms:created>
  <dcterms:modified xsi:type="dcterms:W3CDTF">2025-12-20T19:47:00Z</dcterms:modified>
</cp:coreProperties>
</file>